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24C9CDEE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5304" w:type="dxa"/>
        <w:tblLayout w:type="fixed"/>
        <w:tblLook w:val="04A0" w:firstRow="1" w:lastRow="0" w:firstColumn="1" w:lastColumn="0" w:noHBand="0" w:noVBand="1"/>
      </w:tblPr>
      <w:tblGrid>
        <w:gridCol w:w="3539"/>
        <w:gridCol w:w="5812"/>
        <w:gridCol w:w="1559"/>
        <w:gridCol w:w="4394"/>
      </w:tblGrid>
      <w:tr w:rsidR="00116AC9" w:rsidRPr="00016B0F" w14:paraId="06BE82A1" w14:textId="596F0592" w:rsidTr="00266533">
        <w:trPr>
          <w:trHeight w:val="1266"/>
        </w:trPr>
        <w:tc>
          <w:tcPr>
            <w:tcW w:w="3539" w:type="dxa"/>
            <w:vMerge w:val="restart"/>
            <w:shd w:val="clear" w:color="auto" w:fill="00B0F0"/>
          </w:tcPr>
          <w:p w14:paraId="5A069AD4" w14:textId="6071F829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2A6AC40C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60325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51B1ABBA" w:rsidR="006243C2" w:rsidRPr="00116AC9" w:rsidRDefault="006243C2" w:rsidP="00B52A6F">
            <w:pPr>
              <w:rPr>
                <w:rFonts w:ascii="Letter-join 8" w:hAnsi="Letter-join 8"/>
                <w:b/>
              </w:rPr>
            </w:pPr>
          </w:p>
          <w:p w14:paraId="0F104029" w14:textId="77777777" w:rsidR="00116AC9" w:rsidRDefault="00116AC9" w:rsidP="00B52A6F">
            <w:pPr>
              <w:rPr>
                <w:rFonts w:ascii="Letter-join 8" w:hAnsi="Letter-join 8"/>
                <w:b/>
              </w:rPr>
            </w:pPr>
          </w:p>
          <w:p w14:paraId="1C7E38D7" w14:textId="6E32DD2D" w:rsidR="004B65E0" w:rsidRDefault="004B65E0" w:rsidP="00B52A6F">
            <w:pPr>
              <w:rPr>
                <w:rFonts w:ascii="Letter-join 8" w:hAnsi="Letter-join 8"/>
                <w:b/>
              </w:rPr>
            </w:pPr>
          </w:p>
          <w:p w14:paraId="6AF38B5C" w14:textId="03D36ABC" w:rsidR="004B65E0" w:rsidRPr="00116AC9" w:rsidRDefault="004B65E0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5812" w:type="dxa"/>
            <w:vMerge w:val="restart"/>
            <w:shd w:val="clear" w:color="auto" w:fill="00B0F0"/>
          </w:tcPr>
          <w:p w14:paraId="40662A38" w14:textId="5B4F782B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525120FA">
                  <wp:simplePos x="0" y="0"/>
                  <wp:positionH relativeFrom="column">
                    <wp:posOffset>534246</wp:posOffset>
                  </wp:positionH>
                  <wp:positionV relativeFrom="paragraph">
                    <wp:posOffset>34925</wp:posOffset>
                  </wp:positionV>
                  <wp:extent cx="978505" cy="982133"/>
                  <wp:effectExtent l="0" t="0" r="0" b="889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05" cy="982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</w:tc>
        <w:tc>
          <w:tcPr>
            <w:tcW w:w="5953" w:type="dxa"/>
            <w:gridSpan w:val="2"/>
            <w:shd w:val="clear" w:color="auto" w:fill="00B0F0"/>
          </w:tcPr>
          <w:p w14:paraId="3278430D" w14:textId="263E501B" w:rsidR="00BA6FF7" w:rsidRPr="00266533" w:rsidRDefault="00BA6FF7" w:rsidP="006124F2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66533">
              <w:rPr>
                <w:rFonts w:ascii="SassoonPrimaryInfant" w:hAnsi="SassoonPrimaryInfant"/>
                <w:b/>
                <w:sz w:val="28"/>
                <w:szCs w:val="28"/>
              </w:rPr>
              <w:t xml:space="preserve">Year </w:t>
            </w:r>
            <w:r w:rsidR="007E6659" w:rsidRPr="00266533">
              <w:rPr>
                <w:rFonts w:ascii="SassoonPrimaryInfant" w:hAnsi="SassoonPrimaryInfant"/>
                <w:b/>
                <w:sz w:val="28"/>
                <w:szCs w:val="28"/>
              </w:rPr>
              <w:t>2</w:t>
            </w:r>
            <w:r w:rsidRPr="00266533">
              <w:rPr>
                <w:rFonts w:ascii="SassoonPrimaryInfant" w:hAnsi="SassoonPrimaryInfant"/>
                <w:b/>
                <w:sz w:val="28"/>
                <w:szCs w:val="28"/>
              </w:rPr>
              <w:t xml:space="preserve">   </w:t>
            </w:r>
            <w:r w:rsidR="00894379" w:rsidRPr="00266533">
              <w:rPr>
                <w:rFonts w:ascii="SassoonPrimaryInfant" w:hAnsi="SassoonPrimaryInfant"/>
                <w:b/>
                <w:sz w:val="28"/>
                <w:szCs w:val="28"/>
              </w:rPr>
              <w:t xml:space="preserve">Autumn </w:t>
            </w:r>
            <w:r w:rsidR="00266533" w:rsidRPr="00266533">
              <w:rPr>
                <w:rFonts w:ascii="SassoonPrimaryInfant" w:hAnsi="SassoonPrimaryInfant"/>
                <w:b/>
                <w:sz w:val="28"/>
                <w:szCs w:val="28"/>
              </w:rPr>
              <w:t>2</w:t>
            </w:r>
          </w:p>
          <w:p w14:paraId="64CE692F" w14:textId="2D91D8FE" w:rsidR="00116AC9" w:rsidRPr="00266533" w:rsidRDefault="00266533" w:rsidP="00BA6FF7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66533">
              <w:rPr>
                <w:rFonts w:ascii="SassoonPrimaryInfant" w:hAnsi="SassoonPrimaryInfant"/>
                <w:b/>
                <w:sz w:val="28"/>
                <w:szCs w:val="28"/>
              </w:rPr>
              <w:t>Christianity- Incarnation</w:t>
            </w:r>
          </w:p>
          <w:p w14:paraId="13358EE1" w14:textId="1EF3EE9D" w:rsidR="00BA6FF7" w:rsidRPr="00116AC9" w:rsidRDefault="00FC3F0B" w:rsidP="00BA6FF7">
            <w:pPr>
              <w:jc w:val="center"/>
              <w:rPr>
                <w:rFonts w:ascii="Letter-join 8" w:hAnsi="Letter-join 8"/>
                <w:b/>
              </w:rPr>
            </w:pPr>
            <w:r w:rsidRPr="00266533">
              <w:rPr>
                <w:rFonts w:ascii="SassoonPrimaryInfant" w:hAnsi="SassoonPrimaryInfant" w:cstheme="minorHAnsi"/>
                <w:b/>
                <w:bCs/>
                <w:sz w:val="28"/>
                <w:szCs w:val="28"/>
              </w:rPr>
              <w:t>Wh</w:t>
            </w:r>
            <w:r w:rsidR="00266533" w:rsidRPr="00266533">
              <w:rPr>
                <w:rFonts w:ascii="SassoonPrimaryInfant" w:hAnsi="SassoonPrimaryInfant" w:cstheme="minorHAnsi"/>
                <w:b/>
                <w:bCs/>
                <w:sz w:val="28"/>
                <w:szCs w:val="28"/>
              </w:rPr>
              <w:t>y does Christmas matter to Christians</w:t>
            </w:r>
            <w:r w:rsidRPr="00266533">
              <w:rPr>
                <w:rFonts w:ascii="SassoonPrimaryInfant" w:hAnsi="SassoonPrimaryInfant" w:cstheme="minorHAnsi"/>
                <w:b/>
                <w:bCs/>
                <w:sz w:val="28"/>
                <w:szCs w:val="28"/>
              </w:rPr>
              <w:t>?</w:t>
            </w:r>
            <w:r w:rsidR="00894379">
              <w:rPr>
                <w:rFonts w:ascii="SassoonPrimaryInfant" w:hAnsi="SassoonPrimaryInfant" w:cstheme="minorHAnsi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116AC9" w:rsidRPr="00016B0F" w14:paraId="62AFAFCA" w14:textId="77777777" w:rsidTr="00266533">
        <w:trPr>
          <w:trHeight w:val="419"/>
        </w:trPr>
        <w:tc>
          <w:tcPr>
            <w:tcW w:w="3539" w:type="dxa"/>
            <w:vMerge/>
            <w:shd w:val="clear" w:color="auto" w:fill="00B0F0"/>
          </w:tcPr>
          <w:p w14:paraId="6619401A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5812" w:type="dxa"/>
            <w:vMerge/>
            <w:shd w:val="clear" w:color="auto" w:fill="00B0F0"/>
          </w:tcPr>
          <w:p w14:paraId="17FD28F7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5953" w:type="dxa"/>
            <w:gridSpan w:val="2"/>
            <w:shd w:val="clear" w:color="auto" w:fill="DEEAF6" w:themeFill="accent1" w:themeFillTint="33"/>
          </w:tcPr>
          <w:p w14:paraId="4D6CD18B" w14:textId="270F13D6" w:rsidR="00116AC9" w:rsidRPr="00291C41" w:rsidRDefault="00116AC9" w:rsidP="00145695">
            <w:pPr>
              <w:jc w:val="center"/>
              <w:rPr>
                <w:rFonts w:ascii="SassoonPrimaryInfant" w:hAnsi="SassoonPrimaryInfant" w:cstheme="minorHAnsi"/>
                <w:b/>
                <w:bCs/>
              </w:rPr>
            </w:pPr>
            <w:r w:rsidRPr="00291C41">
              <w:rPr>
                <w:rFonts w:ascii="SassoonPrimaryInfant" w:hAnsi="SassoonPrimaryInfant" w:cstheme="minorHAnsi"/>
                <w:b/>
                <w:bCs/>
                <w:color w:val="002060"/>
                <w:sz w:val="26"/>
                <w:szCs w:val="28"/>
              </w:rPr>
              <w:t>Vocabulary</w:t>
            </w:r>
          </w:p>
        </w:tc>
      </w:tr>
      <w:tr w:rsidR="00EC4E1D" w:rsidRPr="00016B0F" w14:paraId="17A08995" w14:textId="08B7033E" w:rsidTr="00266533">
        <w:trPr>
          <w:trHeight w:val="1120"/>
        </w:trPr>
        <w:tc>
          <w:tcPr>
            <w:tcW w:w="3539" w:type="dxa"/>
            <w:vMerge w:val="restart"/>
            <w:shd w:val="clear" w:color="auto" w:fill="E2EFD9" w:themeFill="accent6" w:themeFillTint="33"/>
          </w:tcPr>
          <w:p w14:paraId="05F57406" w14:textId="77777777" w:rsidR="00894379" w:rsidRPr="008F7F35" w:rsidRDefault="00894379" w:rsidP="00894379">
            <w:pPr>
              <w:rPr>
                <w:rFonts w:ascii="SassoonPrimaryInfant" w:hAnsi="SassoonPrimaryInfant" w:cstheme="majorHAnsi"/>
                <w:color w:val="002060"/>
                <w:sz w:val="32"/>
                <w:szCs w:val="32"/>
                <w:u w:val="single"/>
              </w:rPr>
            </w:pPr>
            <w:bookmarkStart w:id="0" w:name="_Hlk85627209"/>
            <w:r w:rsidRPr="008F7F35">
              <w:rPr>
                <w:rFonts w:ascii="SassoonPrimaryInfant" w:hAnsi="SassoonPrimaryInfant" w:cstheme="majorHAnsi"/>
                <w:b/>
                <w:bCs/>
                <w:color w:val="002060"/>
                <w:sz w:val="32"/>
                <w:szCs w:val="32"/>
                <w:u w:val="single"/>
              </w:rPr>
              <w:t>Need to know:</w:t>
            </w:r>
            <w:r w:rsidRPr="008F7F35">
              <w:rPr>
                <w:rFonts w:ascii="SassoonPrimaryInfant" w:hAnsi="SassoonPrimaryInfant" w:cstheme="majorHAnsi"/>
                <w:color w:val="002060"/>
                <w:sz w:val="32"/>
                <w:szCs w:val="32"/>
                <w:u w:val="single"/>
              </w:rPr>
              <w:t xml:space="preserve"> </w:t>
            </w:r>
          </w:p>
          <w:p w14:paraId="42033731" w14:textId="77777777" w:rsidR="00894379" w:rsidRPr="008F7F35" w:rsidRDefault="00894379" w:rsidP="00894379">
            <w:pPr>
              <w:rPr>
                <w:rFonts w:ascii="SassoonPrimaryInfant" w:hAnsi="SassoonPrimaryInfant" w:cstheme="majorHAnsi"/>
                <w:color w:val="002060"/>
                <w:sz w:val="32"/>
                <w:szCs w:val="32"/>
                <w:u w:val="single"/>
              </w:rPr>
            </w:pPr>
          </w:p>
          <w:p w14:paraId="627E7E36" w14:textId="4F32C34B" w:rsidR="00266533" w:rsidRPr="00266533" w:rsidRDefault="00266533" w:rsidP="00266533">
            <w:pPr>
              <w:pStyle w:val="ListParagraph"/>
              <w:numPr>
                <w:ilvl w:val="0"/>
                <w:numId w:val="16"/>
              </w:num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6A0770">
              <w:rPr>
                <w:rFonts w:cstheme="minorHAnsi"/>
                <w:noProof/>
              </w:rPr>
              <w:drawing>
                <wp:anchor distT="0" distB="0" distL="114300" distR="114300" simplePos="0" relativeHeight="251703296" behindDoc="1" locked="0" layoutInCell="1" allowOverlap="1" wp14:anchorId="270903F9" wp14:editId="60EFF659">
                  <wp:simplePos x="0" y="0"/>
                  <wp:positionH relativeFrom="column">
                    <wp:posOffset>185518</wp:posOffset>
                  </wp:positionH>
                  <wp:positionV relativeFrom="paragraph">
                    <wp:posOffset>1130887</wp:posOffset>
                  </wp:positionV>
                  <wp:extent cx="1488440" cy="2100580"/>
                  <wp:effectExtent l="0" t="0" r="0" b="0"/>
                  <wp:wrapTight wrapText="bothSides">
                    <wp:wrapPolygon edited="0">
                      <wp:start x="0" y="0"/>
                      <wp:lineTo x="0" y="21352"/>
                      <wp:lineTo x="21287" y="21352"/>
                      <wp:lineTo x="21287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440" cy="2100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66533">
              <w:rPr>
                <w:rFonts w:ascii="SassoonPrimaryInfant" w:hAnsi="SassoonPrimaryInfant"/>
                <w:color w:val="002060"/>
                <w:sz w:val="28"/>
                <w:szCs w:val="28"/>
              </w:rPr>
              <w:t>Incarnation- Christians believe God came to Earth in human form as Jesus.</w:t>
            </w:r>
          </w:p>
          <w:p w14:paraId="3470B929" w14:textId="1D9744B0" w:rsidR="00894379" w:rsidRPr="00266533" w:rsidRDefault="00894379" w:rsidP="00266533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  <w:p w14:paraId="4B0B789B" w14:textId="722AF9AB" w:rsidR="00EC4E1D" w:rsidRPr="007F0C36" w:rsidRDefault="00EC4E1D" w:rsidP="00894379">
            <w:pPr>
              <w:pStyle w:val="ListParagraph"/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</w:p>
        </w:tc>
        <w:tc>
          <w:tcPr>
            <w:tcW w:w="5812" w:type="dxa"/>
            <w:vMerge w:val="restart"/>
            <w:shd w:val="clear" w:color="auto" w:fill="FBE4D5" w:themeFill="accent2" w:themeFillTint="33"/>
          </w:tcPr>
          <w:p w14:paraId="6ADECBC1" w14:textId="77777777" w:rsidR="00894379" w:rsidRPr="008F7F35" w:rsidRDefault="00894379" w:rsidP="00894379">
            <w:pPr>
              <w:rPr>
                <w:rFonts w:ascii="SassoonPrimaryInfant" w:hAnsi="SassoonPrimaryInfant" w:cstheme="majorHAnsi"/>
                <w:b/>
                <w:bCs/>
                <w:color w:val="002060"/>
                <w:sz w:val="32"/>
                <w:szCs w:val="32"/>
                <w:u w:val="single"/>
              </w:rPr>
            </w:pPr>
            <w:r w:rsidRPr="008F7F35">
              <w:rPr>
                <w:rFonts w:ascii="SassoonPrimaryInfant" w:hAnsi="SassoonPrimaryInfant" w:cstheme="majorHAnsi"/>
                <w:b/>
                <w:bCs/>
                <w:color w:val="002060"/>
                <w:sz w:val="32"/>
                <w:szCs w:val="32"/>
                <w:u w:val="single"/>
              </w:rPr>
              <w:t xml:space="preserve">Nice to know: </w:t>
            </w:r>
          </w:p>
          <w:p w14:paraId="003B8E8C" w14:textId="2A3CC6ED" w:rsidR="00894379" w:rsidRPr="00266533" w:rsidRDefault="00894379" w:rsidP="00266533">
            <w:pPr>
              <w:rPr>
                <w:rFonts w:ascii="SassoonPrimaryInfant" w:hAnsi="SassoonPrimaryInfant" w:cstheme="majorHAnsi"/>
                <w:color w:val="002060"/>
                <w:sz w:val="28"/>
                <w:szCs w:val="28"/>
              </w:rPr>
            </w:pPr>
          </w:p>
          <w:p w14:paraId="4DB9F11F" w14:textId="77777777" w:rsidR="00266533" w:rsidRPr="00266533" w:rsidRDefault="00266533" w:rsidP="00266533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266533">
              <w:rPr>
                <w:rFonts w:ascii="SassoonPrimaryInfant" w:hAnsi="SassoonPrimaryInfant"/>
                <w:color w:val="002060"/>
                <w:sz w:val="28"/>
                <w:szCs w:val="28"/>
              </w:rPr>
              <w:t>The Bible stories teach us that Jesus was extraordinary (worshiped as a king) and that he came to bring good news.</w:t>
            </w:r>
          </w:p>
          <w:p w14:paraId="71640A4D" w14:textId="77777777" w:rsidR="00266533" w:rsidRPr="00266533" w:rsidRDefault="00266533" w:rsidP="00266533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</w:p>
          <w:p w14:paraId="25EC1639" w14:textId="77777777" w:rsidR="00266533" w:rsidRPr="00266533" w:rsidRDefault="00266533" w:rsidP="00266533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266533">
              <w:rPr>
                <w:rFonts w:ascii="SassoonPrimaryInfant" w:hAnsi="SassoonPrimaryInfant"/>
                <w:color w:val="002060"/>
                <w:sz w:val="28"/>
                <w:szCs w:val="28"/>
              </w:rPr>
              <w:t>Jesus is important to Christians because he is the symbol of hope (the light of the world)</w:t>
            </w:r>
          </w:p>
          <w:p w14:paraId="6D1D520F" w14:textId="7CE01547" w:rsidR="00266533" w:rsidRPr="00266533" w:rsidRDefault="00266533" w:rsidP="00266533">
            <w:pPr>
              <w:pStyle w:val="ListParagraph"/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</w:p>
          <w:p w14:paraId="11C99089" w14:textId="3B9D4AB1" w:rsidR="00894379" w:rsidRPr="00266533" w:rsidRDefault="00266533" w:rsidP="00266533">
            <w:pPr>
              <w:pStyle w:val="ListParagraph"/>
              <w:numPr>
                <w:ilvl w:val="0"/>
                <w:numId w:val="14"/>
              </w:numPr>
              <w:rPr>
                <w:rFonts w:ascii="SassoonPrimaryInfant" w:hAnsi="SassoonPrimaryInfant" w:cstheme="majorHAnsi"/>
                <w:color w:val="002060"/>
                <w:sz w:val="28"/>
                <w:szCs w:val="28"/>
              </w:rPr>
            </w:pPr>
            <w:r w:rsidRPr="00266533">
              <w:rPr>
                <w:rFonts w:ascii="SassoonPrimaryInfant" w:hAnsi="SassoonPrimaryInfant"/>
                <w:noProof/>
                <w:color w:val="002060"/>
                <w:sz w:val="28"/>
                <w:szCs w:val="28"/>
              </w:rPr>
              <w:drawing>
                <wp:anchor distT="0" distB="0" distL="114300" distR="114300" simplePos="0" relativeHeight="251705344" behindDoc="1" locked="0" layoutInCell="1" allowOverlap="1" wp14:anchorId="31994900" wp14:editId="5D6B5EB3">
                  <wp:simplePos x="0" y="0"/>
                  <wp:positionH relativeFrom="column">
                    <wp:posOffset>2516505</wp:posOffset>
                  </wp:positionH>
                  <wp:positionV relativeFrom="paragraph">
                    <wp:posOffset>62865</wp:posOffset>
                  </wp:positionV>
                  <wp:extent cx="996315" cy="1253490"/>
                  <wp:effectExtent l="0" t="0" r="0" b="3810"/>
                  <wp:wrapTight wrapText="bothSides">
                    <wp:wrapPolygon edited="0">
                      <wp:start x="0" y="0"/>
                      <wp:lineTo x="0" y="21337"/>
                      <wp:lineTo x="21063" y="21337"/>
                      <wp:lineTo x="21063" y="0"/>
                      <wp:lineTo x="0" y="0"/>
                    </wp:wrapPolygon>
                  </wp:wrapTight>
                  <wp:docPr id="1857182316" name="Picture 1857182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315" cy="1253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66533">
              <w:rPr>
                <w:rFonts w:ascii="SassoonPrimaryInfant" w:hAnsi="SassoonPrimaryInfant"/>
                <w:color w:val="002060"/>
                <w:sz w:val="28"/>
                <w:szCs w:val="28"/>
              </w:rPr>
              <w:t>Christians celebrate Jesus’ birth; advent is a time for getting ready for Jesus’ coming</w:t>
            </w:r>
            <w:r w:rsidR="00894379" w:rsidRPr="00266533">
              <w:rPr>
                <w:rFonts w:ascii="SassoonPrimaryInfant" w:hAnsi="SassoonPrimaryInfant" w:cstheme="majorHAnsi"/>
                <w:color w:val="002060"/>
                <w:sz w:val="28"/>
                <w:szCs w:val="28"/>
              </w:rPr>
              <w:t xml:space="preserve">. </w:t>
            </w:r>
          </w:p>
          <w:p w14:paraId="5E756E45" w14:textId="51129CF3" w:rsidR="00EC4E1D" w:rsidRPr="008F56D3" w:rsidRDefault="00EC4E1D" w:rsidP="008F56D3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D9E2F3" w:themeFill="accent5" w:themeFillTint="33"/>
          </w:tcPr>
          <w:p w14:paraId="21D97E7A" w14:textId="51B38244" w:rsidR="00EC4E1D" w:rsidRPr="00182965" w:rsidRDefault="00266533" w:rsidP="00001D7D">
            <w:pPr>
              <w:rPr>
                <w:rStyle w:val="Strong"/>
                <w:rFonts w:ascii="SassoonPrimaryInfant" w:hAnsi="SassoonPrimaryInfant" w:cstheme="minorHAnsi"/>
                <w:b w:val="0"/>
                <w:noProof/>
                <w:color w:val="002060"/>
                <w:sz w:val="28"/>
                <w:szCs w:val="28"/>
                <w:lang w:eastAsia="en-GB"/>
              </w:rPr>
            </w:pPr>
            <w:r>
              <w:rPr>
                <w:rFonts w:ascii="SassoonPrimaryInfant" w:hAnsi="SassoonPrimaryInfant" w:cstheme="minorHAnsi"/>
                <w:b/>
                <w:noProof/>
                <w:color w:val="002060"/>
                <w:sz w:val="28"/>
                <w:szCs w:val="28"/>
                <w:lang w:eastAsia="en-GB"/>
              </w:rPr>
              <w:t>Incarnation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7A79C308" w14:textId="6B2CE787" w:rsidR="00EC4E1D" w:rsidRPr="00182965" w:rsidRDefault="00266533" w:rsidP="00001D7D">
            <w:pPr>
              <w:rPr>
                <w:rStyle w:val="Strong"/>
                <w:rFonts w:ascii="SassoonPrimaryInfant" w:hAnsi="SassoonPrimaryInfant" w:cstheme="majorHAnsi"/>
                <w:b w:val="0"/>
                <w:color w:val="002060"/>
                <w:sz w:val="28"/>
                <w:szCs w:val="28"/>
              </w:rPr>
            </w:pPr>
            <w:r>
              <w:rPr>
                <w:rStyle w:val="Strong"/>
                <w:rFonts w:ascii="SassoonPrimaryInfant" w:hAnsi="SassoonPrimaryInfant"/>
                <w:b w:val="0"/>
                <w:color w:val="002060"/>
                <w:sz w:val="28"/>
                <w:szCs w:val="28"/>
              </w:rPr>
              <w:t>Jesus is God in flesh and that in Jesus God came to live among humans.</w:t>
            </w:r>
            <w:r w:rsidR="008F7F35">
              <w:rPr>
                <w:rStyle w:val="Strong"/>
                <w:rFonts w:ascii="SassoonPrimaryInfant" w:hAnsi="SassoonPrimaryInfant"/>
                <w:b w:val="0"/>
                <w:color w:val="002060"/>
                <w:sz w:val="28"/>
                <w:szCs w:val="28"/>
              </w:rPr>
              <w:t xml:space="preserve"> </w:t>
            </w:r>
            <w:r w:rsidR="00EC4E1D">
              <w:rPr>
                <w:rStyle w:val="Strong"/>
                <w:rFonts w:ascii="SassoonPrimaryInfant" w:hAnsi="SassoonPrimaryInfant"/>
                <w:b w:val="0"/>
                <w:color w:val="002060"/>
                <w:sz w:val="28"/>
                <w:szCs w:val="28"/>
              </w:rPr>
              <w:t xml:space="preserve"> </w:t>
            </w:r>
          </w:p>
        </w:tc>
      </w:tr>
      <w:tr w:rsidR="00EC4E1D" w:rsidRPr="00016B0F" w14:paraId="454113B6" w14:textId="7C90248F" w:rsidTr="00266533">
        <w:trPr>
          <w:trHeight w:val="574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58555D69" w14:textId="77777777" w:rsidR="00EC4E1D" w:rsidRPr="00001D7D" w:rsidRDefault="00EC4E1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5812" w:type="dxa"/>
            <w:vMerge/>
            <w:shd w:val="clear" w:color="auto" w:fill="FBE4D5" w:themeFill="accent2" w:themeFillTint="33"/>
          </w:tcPr>
          <w:p w14:paraId="58802CF8" w14:textId="50E41062" w:rsidR="00EC4E1D" w:rsidRPr="004F0B98" w:rsidRDefault="00EC4E1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D9E2F3" w:themeFill="accent5" w:themeFillTint="33"/>
          </w:tcPr>
          <w:p w14:paraId="1846E3D7" w14:textId="6690CE32" w:rsidR="00EC4E1D" w:rsidRDefault="00266533" w:rsidP="00001D7D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Christmas</w:t>
            </w:r>
          </w:p>
          <w:p w14:paraId="5CFEF83D" w14:textId="737910E8" w:rsidR="00EC4E1D" w:rsidRPr="00182965" w:rsidRDefault="00EC4E1D" w:rsidP="00001D7D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394" w:type="dxa"/>
            <w:shd w:val="clear" w:color="auto" w:fill="FFF2CC" w:themeFill="accent4" w:themeFillTint="33"/>
          </w:tcPr>
          <w:p w14:paraId="3E771125" w14:textId="750D2EA5" w:rsidR="00B1050A" w:rsidRPr="00B1050A" w:rsidRDefault="00266533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>The Christian holiday to celebrate the birth of Jesus Christ.</w:t>
            </w:r>
          </w:p>
        </w:tc>
      </w:tr>
      <w:tr w:rsidR="00EC4E1D" w:rsidRPr="00016B0F" w14:paraId="07A765DE" w14:textId="77777777" w:rsidTr="00266533">
        <w:trPr>
          <w:trHeight w:val="1170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1ED53639" w14:textId="77777777" w:rsidR="00EC4E1D" w:rsidRPr="00001D7D" w:rsidRDefault="00EC4E1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5812" w:type="dxa"/>
            <w:vMerge/>
            <w:shd w:val="clear" w:color="auto" w:fill="FBE4D5" w:themeFill="accent2" w:themeFillTint="33"/>
          </w:tcPr>
          <w:p w14:paraId="748DF5CE" w14:textId="77777777" w:rsidR="00EC4E1D" w:rsidRPr="004F0B98" w:rsidRDefault="00EC4E1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D9E2F3" w:themeFill="accent5" w:themeFillTint="33"/>
          </w:tcPr>
          <w:p w14:paraId="051BDC85" w14:textId="7B368068" w:rsidR="00EC4E1D" w:rsidRDefault="00266533" w:rsidP="00001D7D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Advent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18E79763" w14:textId="4A128066" w:rsidR="00EC4E1D" w:rsidRDefault="00266533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>An important timer of the Christian calendar</w:t>
            </w:r>
            <w:r w:rsidR="0006366A">
              <w:rPr>
                <w:rFonts w:ascii="SassoonPrimaryInfant" w:hAnsi="SassoonPrimaryInfant"/>
                <w:color w:val="002060"/>
                <w:sz w:val="28"/>
                <w:szCs w:val="28"/>
              </w:rPr>
              <w:t>. It means ‘coming’ and it the period before Christmas which celebrates the birth of Jesus.</w:t>
            </w:r>
          </w:p>
        </w:tc>
      </w:tr>
      <w:tr w:rsidR="00EC4E1D" w:rsidRPr="00016B0F" w14:paraId="203C67D5" w14:textId="675A9672" w:rsidTr="00266533">
        <w:trPr>
          <w:trHeight w:val="574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12C2A942" w14:textId="77777777" w:rsidR="00EC4E1D" w:rsidRPr="00001D7D" w:rsidRDefault="00EC4E1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5812" w:type="dxa"/>
            <w:vMerge/>
            <w:shd w:val="clear" w:color="auto" w:fill="FBE4D5" w:themeFill="accent2" w:themeFillTint="33"/>
          </w:tcPr>
          <w:p w14:paraId="19A1F679" w14:textId="31A7F083" w:rsidR="00EC4E1D" w:rsidRPr="00001D7D" w:rsidRDefault="00EC4E1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D9E2F3" w:themeFill="accent5" w:themeFillTint="33"/>
          </w:tcPr>
          <w:p w14:paraId="0954EECB" w14:textId="53262E23" w:rsidR="00894379" w:rsidRPr="00CF0DC4" w:rsidRDefault="00266533" w:rsidP="00894379">
            <w:pPr>
              <w:rPr>
                <w:rFonts w:ascii="Comic Sans MS" w:hAnsi="Comic Sans MS" w:cstheme="minorHAnsi"/>
                <w:shd w:val="clear" w:color="auto" w:fill="FFFFFF"/>
              </w:rPr>
            </w:pPr>
            <w: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Gospel</w:t>
            </w:r>
            <w:r w:rsidR="00894379" w:rsidRPr="00CF0DC4">
              <w:rPr>
                <w:rFonts w:ascii="Comic Sans MS" w:hAnsi="Comic Sans MS" w:cstheme="minorHAnsi"/>
                <w:b/>
              </w:rPr>
              <w:t xml:space="preserve"> </w:t>
            </w:r>
          </w:p>
          <w:p w14:paraId="057F42C4" w14:textId="1A59A21D" w:rsidR="00EC4E1D" w:rsidRPr="008F56D3" w:rsidRDefault="00EC4E1D" w:rsidP="00001D7D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FFF2CC" w:themeFill="accent4" w:themeFillTint="33"/>
          </w:tcPr>
          <w:p w14:paraId="0EFE4E58" w14:textId="55590C87" w:rsidR="009544AB" w:rsidRPr="009544AB" w:rsidRDefault="0006366A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>Historical documents that make up the first four books of the Bible’s New Testament. They describe the life, death and resurrection of Jesus and were written by his four followers.</w:t>
            </w:r>
          </w:p>
        </w:tc>
      </w:tr>
      <w:tr w:rsidR="008F7F35" w:rsidRPr="00016B0F" w14:paraId="44E19417" w14:textId="77777777" w:rsidTr="0006366A">
        <w:trPr>
          <w:trHeight w:val="511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66E01A4A" w14:textId="77777777" w:rsidR="008F7F35" w:rsidRPr="00001D7D" w:rsidRDefault="008F7F35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5812" w:type="dxa"/>
            <w:vMerge/>
            <w:shd w:val="clear" w:color="auto" w:fill="FBE4D5" w:themeFill="accent2" w:themeFillTint="33"/>
          </w:tcPr>
          <w:p w14:paraId="3E5D6F9C" w14:textId="77777777" w:rsidR="008F7F35" w:rsidRPr="00001D7D" w:rsidRDefault="008F7F35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D9E2F3" w:themeFill="accent5" w:themeFillTint="33"/>
          </w:tcPr>
          <w:p w14:paraId="0F5ECA01" w14:textId="6AA026FD" w:rsidR="008F7F35" w:rsidRPr="00CF0DC4" w:rsidRDefault="00266533" w:rsidP="00894379">
            <w:pPr>
              <w:rPr>
                <w:rFonts w:ascii="Comic Sans MS" w:hAnsi="Comic Sans MS" w:cstheme="minorHAnsi"/>
                <w:shd w:val="clear" w:color="auto" w:fill="FFFFFF"/>
              </w:rPr>
            </w:pPr>
            <w: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Nativity</w:t>
            </w:r>
          </w:p>
          <w:p w14:paraId="218F8EA3" w14:textId="427849ED" w:rsidR="008F7F35" w:rsidRDefault="008F7F35" w:rsidP="00956CBF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FFF2CC" w:themeFill="accent4" w:themeFillTint="33"/>
          </w:tcPr>
          <w:p w14:paraId="1B5FCA53" w14:textId="4599A785" w:rsidR="008F7F35" w:rsidRPr="00182965" w:rsidRDefault="0006366A" w:rsidP="008F7F35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>The story about the birth of Jesus.</w:t>
            </w:r>
          </w:p>
        </w:tc>
      </w:tr>
      <w:bookmarkEnd w:id="0"/>
    </w:tbl>
    <w:p w14:paraId="76F28E04" w14:textId="1FDBEFC1" w:rsidR="00AF7297" w:rsidRPr="00D21513" w:rsidRDefault="00AF7297" w:rsidP="00D21513">
      <w:pPr>
        <w:rPr>
          <w:b/>
          <w:sz w:val="16"/>
        </w:rPr>
      </w:pP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30FE9" w14:textId="77777777" w:rsidR="00D7155D" w:rsidRDefault="00D7155D" w:rsidP="00081F32">
      <w:pPr>
        <w:spacing w:after="0" w:line="240" w:lineRule="auto"/>
      </w:pPr>
      <w:r>
        <w:separator/>
      </w:r>
    </w:p>
  </w:endnote>
  <w:endnote w:type="continuationSeparator" w:id="0">
    <w:p w14:paraId="6938E345" w14:textId="77777777" w:rsidR="00D7155D" w:rsidRDefault="00D7155D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EB045" w14:textId="77777777" w:rsidR="00D7155D" w:rsidRDefault="00D7155D" w:rsidP="00081F32">
      <w:pPr>
        <w:spacing w:after="0" w:line="240" w:lineRule="auto"/>
      </w:pPr>
      <w:r>
        <w:separator/>
      </w:r>
    </w:p>
  </w:footnote>
  <w:footnote w:type="continuationSeparator" w:id="0">
    <w:p w14:paraId="2E9E404D" w14:textId="77777777" w:rsidR="00D7155D" w:rsidRDefault="00D7155D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07B6C"/>
    <w:multiLevelType w:val="hybridMultilevel"/>
    <w:tmpl w:val="85744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C26EB"/>
    <w:multiLevelType w:val="hybridMultilevel"/>
    <w:tmpl w:val="C6D45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A00A6"/>
    <w:multiLevelType w:val="hybridMultilevel"/>
    <w:tmpl w:val="4A88A7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8F69C1"/>
    <w:multiLevelType w:val="hybridMultilevel"/>
    <w:tmpl w:val="4B6A9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A73994"/>
    <w:multiLevelType w:val="hybridMultilevel"/>
    <w:tmpl w:val="5AA4CD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AA46FA"/>
    <w:multiLevelType w:val="hybridMultilevel"/>
    <w:tmpl w:val="760AE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790935"/>
    <w:multiLevelType w:val="hybridMultilevel"/>
    <w:tmpl w:val="F51E1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0857CA"/>
    <w:multiLevelType w:val="hybridMultilevel"/>
    <w:tmpl w:val="EB4667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946058"/>
    <w:multiLevelType w:val="hybridMultilevel"/>
    <w:tmpl w:val="BD74B964"/>
    <w:lvl w:ilvl="0" w:tplc="6C3004BA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color w:val="00206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9"/>
  </w:num>
  <w:num w:numId="2" w16cid:durableId="1574660081">
    <w:abstractNumId w:val="11"/>
  </w:num>
  <w:num w:numId="3" w16cid:durableId="1778715725">
    <w:abstractNumId w:val="5"/>
  </w:num>
  <w:num w:numId="4" w16cid:durableId="1497183456">
    <w:abstractNumId w:val="4"/>
  </w:num>
  <w:num w:numId="5" w16cid:durableId="797338882">
    <w:abstractNumId w:val="8"/>
  </w:num>
  <w:num w:numId="6" w16cid:durableId="275213465">
    <w:abstractNumId w:val="15"/>
  </w:num>
  <w:num w:numId="7" w16cid:durableId="624846889">
    <w:abstractNumId w:val="1"/>
  </w:num>
  <w:num w:numId="8" w16cid:durableId="1569806411">
    <w:abstractNumId w:val="0"/>
  </w:num>
  <w:num w:numId="9" w16cid:durableId="1968125317">
    <w:abstractNumId w:val="13"/>
  </w:num>
  <w:num w:numId="10" w16cid:durableId="1104569732">
    <w:abstractNumId w:val="10"/>
  </w:num>
  <w:num w:numId="11" w16cid:durableId="422336421">
    <w:abstractNumId w:val="2"/>
  </w:num>
  <w:num w:numId="12" w16cid:durableId="669407886">
    <w:abstractNumId w:val="12"/>
  </w:num>
  <w:num w:numId="13" w16cid:durableId="534851464">
    <w:abstractNumId w:val="7"/>
  </w:num>
  <w:num w:numId="14" w16cid:durableId="1059013417">
    <w:abstractNumId w:val="6"/>
  </w:num>
  <w:num w:numId="15" w16cid:durableId="1037269778">
    <w:abstractNumId w:val="14"/>
  </w:num>
  <w:num w:numId="16" w16cid:durableId="6489454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01D7D"/>
    <w:rsid w:val="000119C9"/>
    <w:rsid w:val="00012F97"/>
    <w:rsid w:val="00016B0F"/>
    <w:rsid w:val="00041AD8"/>
    <w:rsid w:val="000438D2"/>
    <w:rsid w:val="0006366A"/>
    <w:rsid w:val="00066467"/>
    <w:rsid w:val="00081F32"/>
    <w:rsid w:val="00084C69"/>
    <w:rsid w:val="00086EF0"/>
    <w:rsid w:val="000C3FE7"/>
    <w:rsid w:val="0010620D"/>
    <w:rsid w:val="00106F9F"/>
    <w:rsid w:val="00110966"/>
    <w:rsid w:val="00116AC9"/>
    <w:rsid w:val="00142859"/>
    <w:rsid w:val="00145695"/>
    <w:rsid w:val="00163341"/>
    <w:rsid w:val="00180FB5"/>
    <w:rsid w:val="00182965"/>
    <w:rsid w:val="00185E64"/>
    <w:rsid w:val="001A7AA1"/>
    <w:rsid w:val="001F2AC4"/>
    <w:rsid w:val="00227AE8"/>
    <w:rsid w:val="00246337"/>
    <w:rsid w:val="00266533"/>
    <w:rsid w:val="00267F01"/>
    <w:rsid w:val="00271B0E"/>
    <w:rsid w:val="0029004D"/>
    <w:rsid w:val="00291C41"/>
    <w:rsid w:val="002C4CA8"/>
    <w:rsid w:val="002C5D94"/>
    <w:rsid w:val="002D5577"/>
    <w:rsid w:val="002D74A7"/>
    <w:rsid w:val="002F4D27"/>
    <w:rsid w:val="002F7B52"/>
    <w:rsid w:val="003520C7"/>
    <w:rsid w:val="003521EF"/>
    <w:rsid w:val="0035771B"/>
    <w:rsid w:val="00396B71"/>
    <w:rsid w:val="003A3ADF"/>
    <w:rsid w:val="003B08C0"/>
    <w:rsid w:val="003E2495"/>
    <w:rsid w:val="003E3352"/>
    <w:rsid w:val="00414B84"/>
    <w:rsid w:val="00435A89"/>
    <w:rsid w:val="00441E78"/>
    <w:rsid w:val="004451F3"/>
    <w:rsid w:val="00461D00"/>
    <w:rsid w:val="00486505"/>
    <w:rsid w:val="004A22EA"/>
    <w:rsid w:val="004B20C5"/>
    <w:rsid w:val="004B65E0"/>
    <w:rsid w:val="004F0B98"/>
    <w:rsid w:val="004F1712"/>
    <w:rsid w:val="00511ABB"/>
    <w:rsid w:val="005307E6"/>
    <w:rsid w:val="0054372A"/>
    <w:rsid w:val="005517FF"/>
    <w:rsid w:val="00564BE4"/>
    <w:rsid w:val="0057781A"/>
    <w:rsid w:val="005A5143"/>
    <w:rsid w:val="005B663E"/>
    <w:rsid w:val="005D658E"/>
    <w:rsid w:val="005F082F"/>
    <w:rsid w:val="006124F2"/>
    <w:rsid w:val="0062362E"/>
    <w:rsid w:val="006243C2"/>
    <w:rsid w:val="00624B54"/>
    <w:rsid w:val="00633A5D"/>
    <w:rsid w:val="006500D1"/>
    <w:rsid w:val="00686CC7"/>
    <w:rsid w:val="006D353D"/>
    <w:rsid w:val="006D7DEE"/>
    <w:rsid w:val="006F692A"/>
    <w:rsid w:val="00757458"/>
    <w:rsid w:val="00762ED8"/>
    <w:rsid w:val="007A6C97"/>
    <w:rsid w:val="007E2B96"/>
    <w:rsid w:val="007E3106"/>
    <w:rsid w:val="007E6659"/>
    <w:rsid w:val="007E6682"/>
    <w:rsid w:val="007F0C36"/>
    <w:rsid w:val="007F4A52"/>
    <w:rsid w:val="00825981"/>
    <w:rsid w:val="00831CC2"/>
    <w:rsid w:val="00850639"/>
    <w:rsid w:val="008921D4"/>
    <w:rsid w:val="00894379"/>
    <w:rsid w:val="008960B2"/>
    <w:rsid w:val="008E2171"/>
    <w:rsid w:val="008E53AD"/>
    <w:rsid w:val="008E6F1E"/>
    <w:rsid w:val="008F56D3"/>
    <w:rsid w:val="008F7F35"/>
    <w:rsid w:val="00923670"/>
    <w:rsid w:val="00927EBA"/>
    <w:rsid w:val="009544AB"/>
    <w:rsid w:val="00965697"/>
    <w:rsid w:val="0096745C"/>
    <w:rsid w:val="009A1512"/>
    <w:rsid w:val="009B6075"/>
    <w:rsid w:val="009B7CAD"/>
    <w:rsid w:val="009F5E48"/>
    <w:rsid w:val="00A0398B"/>
    <w:rsid w:val="00A22314"/>
    <w:rsid w:val="00A36A6F"/>
    <w:rsid w:val="00AD0EC5"/>
    <w:rsid w:val="00AD250D"/>
    <w:rsid w:val="00AE25A4"/>
    <w:rsid w:val="00AF52D0"/>
    <w:rsid w:val="00AF7297"/>
    <w:rsid w:val="00B1050A"/>
    <w:rsid w:val="00B20B7E"/>
    <w:rsid w:val="00B24108"/>
    <w:rsid w:val="00B402C0"/>
    <w:rsid w:val="00B410DE"/>
    <w:rsid w:val="00B52A6F"/>
    <w:rsid w:val="00B571FD"/>
    <w:rsid w:val="00B717B4"/>
    <w:rsid w:val="00B94BFC"/>
    <w:rsid w:val="00BA6FF7"/>
    <w:rsid w:val="00BB3BEB"/>
    <w:rsid w:val="00BE3AEB"/>
    <w:rsid w:val="00C315E0"/>
    <w:rsid w:val="00C3576D"/>
    <w:rsid w:val="00C86802"/>
    <w:rsid w:val="00C9790D"/>
    <w:rsid w:val="00CD6ABB"/>
    <w:rsid w:val="00CE5D8E"/>
    <w:rsid w:val="00CF10F5"/>
    <w:rsid w:val="00D11CB7"/>
    <w:rsid w:val="00D21513"/>
    <w:rsid w:val="00D231F9"/>
    <w:rsid w:val="00D45E4F"/>
    <w:rsid w:val="00D50C2F"/>
    <w:rsid w:val="00D7155D"/>
    <w:rsid w:val="00D738DB"/>
    <w:rsid w:val="00DB0556"/>
    <w:rsid w:val="00DB4954"/>
    <w:rsid w:val="00DD000F"/>
    <w:rsid w:val="00DE240D"/>
    <w:rsid w:val="00DE6D02"/>
    <w:rsid w:val="00E11778"/>
    <w:rsid w:val="00E11EA1"/>
    <w:rsid w:val="00E14D15"/>
    <w:rsid w:val="00E2437F"/>
    <w:rsid w:val="00E250A1"/>
    <w:rsid w:val="00E5407F"/>
    <w:rsid w:val="00E633CF"/>
    <w:rsid w:val="00E74A0F"/>
    <w:rsid w:val="00EC3BEC"/>
    <w:rsid w:val="00EC4E1D"/>
    <w:rsid w:val="00ED0954"/>
    <w:rsid w:val="00EE6BF3"/>
    <w:rsid w:val="00EE7061"/>
    <w:rsid w:val="00F520E4"/>
    <w:rsid w:val="00F55CDA"/>
    <w:rsid w:val="00F64597"/>
    <w:rsid w:val="00F741F9"/>
    <w:rsid w:val="00F830F9"/>
    <w:rsid w:val="00F85FAD"/>
    <w:rsid w:val="00F90A00"/>
    <w:rsid w:val="00F93D1E"/>
    <w:rsid w:val="00FA02A6"/>
    <w:rsid w:val="00FC3F0B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4F0B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2</cp:revision>
  <cp:lastPrinted>2025-01-14T13:10:00Z</cp:lastPrinted>
  <dcterms:created xsi:type="dcterms:W3CDTF">2025-07-29T12:41:00Z</dcterms:created>
  <dcterms:modified xsi:type="dcterms:W3CDTF">2025-07-29T12:41:00Z</dcterms:modified>
</cp:coreProperties>
</file>